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D" w:rsidRDefault="00912A5A" w:rsidP="00912A5A">
      <w:pPr>
        <w:jc w:val="center"/>
      </w:pPr>
      <w:r>
        <w:t xml:space="preserve">Third Term </w:t>
      </w:r>
    </w:p>
    <w:p w:rsidR="00912A5A" w:rsidRDefault="00912A5A" w:rsidP="00912A5A">
      <w:pPr>
        <w:jc w:val="center"/>
      </w:pPr>
      <w:r>
        <w:t>Absent Log</w:t>
      </w:r>
    </w:p>
    <w:p w:rsidR="00912A5A" w:rsidRDefault="00A74E3B" w:rsidP="00912A5A">
      <w:pPr>
        <w:jc w:val="center"/>
      </w:pPr>
      <w:r>
        <w:t>AP European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3770"/>
        <w:gridCol w:w="4428"/>
      </w:tblGrid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  <w:r>
              <w:t>Wednesday, January 21</w:t>
            </w:r>
            <w:r w:rsidR="008504D1">
              <w:t xml:space="preserve"> and Thursday, January 22</w:t>
            </w:r>
          </w:p>
        </w:tc>
        <w:tc>
          <w:tcPr>
            <w:tcW w:w="3770" w:type="dxa"/>
          </w:tcPr>
          <w:p w:rsidR="008E6715" w:rsidRDefault="008E6715" w:rsidP="00912A5A">
            <w:pPr>
              <w:pStyle w:val="ListParagraph"/>
              <w:numPr>
                <w:ilvl w:val="0"/>
                <w:numId w:val="1"/>
              </w:numPr>
            </w:pPr>
            <w:r>
              <w:t>Orals on Ch. 18</w:t>
            </w:r>
          </w:p>
          <w:p w:rsidR="00912A5A" w:rsidRDefault="00912A5A" w:rsidP="008E6715">
            <w:pPr>
              <w:pStyle w:val="ListParagraph"/>
            </w:pPr>
          </w:p>
        </w:tc>
        <w:tc>
          <w:tcPr>
            <w:tcW w:w="4428" w:type="dxa"/>
          </w:tcPr>
          <w:p w:rsidR="00912A5A" w:rsidRDefault="008E6715" w:rsidP="00912A5A">
            <w:pPr>
              <w:pStyle w:val="ListParagraph"/>
              <w:numPr>
                <w:ilvl w:val="0"/>
                <w:numId w:val="2"/>
              </w:numPr>
            </w:pPr>
            <w:r>
              <w:t>Turn in your DBQ on Charles I and Louis XIV—staple a rubric to it; underline your thesis and circle your POVs</w:t>
            </w:r>
          </w:p>
          <w:p w:rsidR="008E6715" w:rsidRDefault="008E6715" w:rsidP="00912A5A">
            <w:pPr>
              <w:pStyle w:val="ListParagraph"/>
              <w:numPr>
                <w:ilvl w:val="0"/>
                <w:numId w:val="2"/>
              </w:numPr>
            </w:pPr>
            <w:r>
              <w:t>You will need to answer your Orals question in class next period</w:t>
            </w:r>
          </w:p>
          <w:p w:rsidR="008E6715" w:rsidRDefault="008E6715" w:rsidP="00912A5A">
            <w:pPr>
              <w:pStyle w:val="ListParagraph"/>
              <w:numPr>
                <w:ilvl w:val="0"/>
                <w:numId w:val="2"/>
              </w:numPr>
            </w:pPr>
            <w:r>
              <w:t>All Cornell for Ch. 16 are due next class and we will take a unit COL on that chapter next class</w:t>
            </w:r>
          </w:p>
        </w:tc>
      </w:tr>
      <w:tr w:rsidR="00912A5A" w:rsidTr="00912A5A">
        <w:tc>
          <w:tcPr>
            <w:tcW w:w="1378" w:type="dxa"/>
          </w:tcPr>
          <w:p w:rsidR="00912A5A" w:rsidRDefault="008504D1" w:rsidP="00912A5A">
            <w:pPr>
              <w:jc w:val="center"/>
            </w:pPr>
            <w:r>
              <w:t>Friday, January 23 and Monday, January 26</w:t>
            </w:r>
          </w:p>
        </w:tc>
        <w:tc>
          <w:tcPr>
            <w:tcW w:w="3770" w:type="dxa"/>
          </w:tcPr>
          <w:p w:rsidR="00912A5A" w:rsidRDefault="008504D1" w:rsidP="008504D1">
            <w:pPr>
              <w:pStyle w:val="ListParagraph"/>
              <w:numPr>
                <w:ilvl w:val="0"/>
                <w:numId w:val="1"/>
              </w:numPr>
            </w:pPr>
            <w:r>
              <w:t xml:space="preserve">Index card </w:t>
            </w:r>
            <w:proofErr w:type="spellStart"/>
            <w:r>
              <w:t>self evaluation</w:t>
            </w:r>
            <w:proofErr w:type="spellEnd"/>
            <w:r>
              <w:t xml:space="preserve"> on the orals + answer one of the three questions given by Ms. Bass (slide)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1"/>
              </w:numPr>
            </w:pPr>
            <w:r>
              <w:t>Finish orals in 5</w:t>
            </w:r>
            <w:r w:rsidRPr="008504D1">
              <w:rPr>
                <w:vertAlign w:val="superscript"/>
              </w:rPr>
              <w:t>th</w:t>
            </w:r>
            <w:r>
              <w:t xml:space="preserve"> and 6</w:t>
            </w:r>
            <w:r w:rsidRPr="008504D1">
              <w:rPr>
                <w:vertAlign w:val="superscript"/>
              </w:rPr>
              <w:t>th</w:t>
            </w:r>
            <w:r>
              <w:t xml:space="preserve"> periods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1"/>
              </w:numPr>
            </w:pPr>
            <w:r>
              <w:t>Bingo review for the COL on Ch. 16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1"/>
              </w:numPr>
            </w:pPr>
            <w:r>
              <w:t>Take the COL</w:t>
            </w:r>
          </w:p>
        </w:tc>
        <w:tc>
          <w:tcPr>
            <w:tcW w:w="4428" w:type="dxa"/>
          </w:tcPr>
          <w:p w:rsidR="00912A5A" w:rsidRDefault="008504D1" w:rsidP="008504D1">
            <w:pPr>
              <w:pStyle w:val="ListParagraph"/>
              <w:numPr>
                <w:ilvl w:val="0"/>
                <w:numId w:val="3"/>
              </w:numPr>
            </w:pPr>
            <w:r>
              <w:t>Get an index card from Ms. Bass, write the letter grade that you think your deserve and explain why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3"/>
              </w:numPr>
            </w:pPr>
            <w:r>
              <w:t>E-mail Ms. Bass for the questions that you need to answer from the orals (written format)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3"/>
              </w:numPr>
            </w:pPr>
            <w:r>
              <w:t>Make up the unit COL by Friday, January 30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3"/>
              </w:numPr>
            </w:pPr>
            <w:r>
              <w:t>I returned your Louis and Charles DBQs—of you want to revise them, you have two weeks to resubmit</w:t>
            </w:r>
          </w:p>
          <w:p w:rsidR="008504D1" w:rsidRDefault="008504D1" w:rsidP="008504D1">
            <w:pPr>
              <w:pStyle w:val="ListParagraph"/>
              <w:numPr>
                <w:ilvl w:val="0"/>
                <w:numId w:val="3"/>
              </w:numPr>
            </w:pPr>
            <w:r>
              <w:t>A 35-minute timed essay is due next class—the prompts to choose from are on the calendar on the class website</w:t>
            </w:r>
          </w:p>
        </w:tc>
      </w:tr>
      <w:tr w:rsidR="00912A5A" w:rsidTr="00912A5A">
        <w:tc>
          <w:tcPr>
            <w:tcW w:w="1378" w:type="dxa"/>
          </w:tcPr>
          <w:p w:rsidR="00912A5A" w:rsidRDefault="00583FA3" w:rsidP="00912A5A">
            <w:pPr>
              <w:jc w:val="center"/>
            </w:pPr>
            <w:r>
              <w:t>Tuesday, January 27 and Wednesday, January 28</w:t>
            </w:r>
          </w:p>
        </w:tc>
        <w:tc>
          <w:tcPr>
            <w:tcW w:w="3770" w:type="dxa"/>
          </w:tcPr>
          <w:p w:rsidR="00912A5A" w:rsidRDefault="00583FA3" w:rsidP="00583FA3">
            <w:pPr>
              <w:pStyle w:val="ListParagraph"/>
              <w:numPr>
                <w:ilvl w:val="0"/>
                <w:numId w:val="4"/>
              </w:numPr>
            </w:pPr>
            <w:r>
              <w:t>Blue outline packet on the Scientific Revolution and Enlightenment; review the causes and consequences of the Scientific Revolution</w:t>
            </w:r>
          </w:p>
          <w:p w:rsidR="00583FA3" w:rsidRDefault="00583FA3" w:rsidP="00583FA3">
            <w:pPr>
              <w:pStyle w:val="ListParagraph"/>
              <w:numPr>
                <w:ilvl w:val="0"/>
                <w:numId w:val="4"/>
              </w:numPr>
            </w:pPr>
            <w:r>
              <w:t>Green DBQ (students did not take copies) and practice summarizing and analyzing POV in the documents in teams</w:t>
            </w:r>
          </w:p>
          <w:p w:rsidR="00583FA3" w:rsidRDefault="00583FA3" w:rsidP="00583FA3">
            <w:pPr>
              <w:pStyle w:val="ListParagraph"/>
              <w:numPr>
                <w:ilvl w:val="0"/>
                <w:numId w:val="4"/>
              </w:numPr>
            </w:pPr>
            <w:r>
              <w:t>“Love your Neighbor” activity with the scientists</w:t>
            </w:r>
          </w:p>
          <w:p w:rsidR="00583FA3" w:rsidRDefault="00583FA3" w:rsidP="00583FA3">
            <w:pPr>
              <w:pStyle w:val="ListParagraph"/>
              <w:numPr>
                <w:ilvl w:val="0"/>
                <w:numId w:val="4"/>
              </w:numPr>
            </w:pPr>
            <w:r>
              <w:t>Start video on the Scientific Revolution + Enlightenment (pink question and answer packet)</w:t>
            </w:r>
          </w:p>
        </w:tc>
        <w:tc>
          <w:tcPr>
            <w:tcW w:w="4428" w:type="dxa"/>
          </w:tcPr>
          <w:p w:rsidR="00912A5A" w:rsidRDefault="003A4EFD" w:rsidP="003A4EFD">
            <w:pPr>
              <w:pStyle w:val="ListParagraph"/>
              <w:numPr>
                <w:ilvl w:val="0"/>
                <w:numId w:val="5"/>
              </w:numPr>
            </w:pPr>
            <w:r>
              <w:t>Get the outline notes (blue) from Ms. Bass and review the Scientific Revolution sections</w:t>
            </w:r>
          </w:p>
          <w:p w:rsidR="003A4EFD" w:rsidRDefault="003A4EFD" w:rsidP="003A4EFD">
            <w:pPr>
              <w:pStyle w:val="ListParagraph"/>
              <w:numPr>
                <w:ilvl w:val="0"/>
                <w:numId w:val="5"/>
              </w:numPr>
            </w:pPr>
            <w:r>
              <w:t>Get a green DBQ from Ms. Bass-choose four of the docs., summarize them, and analyze POV for them</w:t>
            </w:r>
          </w:p>
          <w:p w:rsidR="003A4EFD" w:rsidRDefault="003A4EFD" w:rsidP="003A4EFD">
            <w:pPr>
              <w:pStyle w:val="ListParagraph"/>
              <w:numPr>
                <w:ilvl w:val="0"/>
                <w:numId w:val="5"/>
              </w:numPr>
            </w:pPr>
            <w:r>
              <w:t xml:space="preserve">Watch the first three minutes of this video: </w:t>
            </w:r>
            <w:hyperlink r:id="rId6" w:history="1">
              <w:r w:rsidRPr="00996C28">
                <w:rPr>
                  <w:rStyle w:val="Hyperlink"/>
                </w:rPr>
                <w:t>https://www.youtube.com/watch?v=J0B28_gwj0M</w:t>
              </w:r>
            </w:hyperlink>
            <w:r>
              <w:t xml:space="preserve"> and answer the corresponding questions on the pink handout (get from Ms. Bass)</w:t>
            </w:r>
          </w:p>
        </w:tc>
      </w:tr>
      <w:tr w:rsidR="00912A5A" w:rsidTr="00912A5A">
        <w:tc>
          <w:tcPr>
            <w:tcW w:w="1378" w:type="dxa"/>
          </w:tcPr>
          <w:p w:rsidR="00912A5A" w:rsidRDefault="005D3EF9" w:rsidP="00912A5A">
            <w:pPr>
              <w:jc w:val="center"/>
            </w:pPr>
            <w:r>
              <w:t>Thursday, January 29 and Friday, January 30</w:t>
            </w:r>
          </w:p>
        </w:tc>
        <w:tc>
          <w:tcPr>
            <w:tcW w:w="3770" w:type="dxa"/>
          </w:tcPr>
          <w:p w:rsidR="00912A5A" w:rsidRDefault="005D3EF9" w:rsidP="005D3EF9">
            <w:pPr>
              <w:pStyle w:val="ListParagraph"/>
              <w:numPr>
                <w:ilvl w:val="0"/>
                <w:numId w:val="6"/>
              </w:numPr>
            </w:pPr>
            <w:r>
              <w:t>Finish the hot pink video packet and video on the Scientific Revolution and Enlightenment</w:t>
            </w:r>
          </w:p>
          <w:p w:rsidR="005D3EF9" w:rsidRDefault="005D3EF9" w:rsidP="005D3EF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Ask questions for moo-</w:t>
            </w:r>
            <w:proofErr w:type="spellStart"/>
            <w:r>
              <w:t>lah</w:t>
            </w:r>
            <w:proofErr w:type="spellEnd"/>
            <w:r>
              <w:t xml:space="preserve"> (from reading pages 530-534) and take the purple group COL (checklist) from those pages</w:t>
            </w:r>
          </w:p>
          <w:p w:rsidR="005D3EF9" w:rsidRDefault="005D3EF9" w:rsidP="005D3EF9">
            <w:pPr>
              <w:pStyle w:val="ListParagraph"/>
              <w:numPr>
                <w:ilvl w:val="0"/>
                <w:numId w:val="6"/>
              </w:numPr>
            </w:pPr>
            <w:r>
              <w:t xml:space="preserve">Begin </w:t>
            </w:r>
            <w:proofErr w:type="spellStart"/>
            <w:r>
              <w:t>Fakebook</w:t>
            </w:r>
            <w:proofErr w:type="spellEnd"/>
            <w:r>
              <w:t xml:space="preserve"> presentations for the Enlightenment</w:t>
            </w:r>
          </w:p>
        </w:tc>
        <w:tc>
          <w:tcPr>
            <w:tcW w:w="4428" w:type="dxa"/>
          </w:tcPr>
          <w:p w:rsidR="005D3EF9" w:rsidRPr="005D3EF9" w:rsidRDefault="005D3EF9" w:rsidP="005D3EF9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lastRenderedPageBreak/>
              <w:t xml:space="preserve">Watch the video and complete the pink packet: </w:t>
            </w:r>
            <w:hyperlink r:id="rId7" w:history="1">
              <w:r w:rsidRPr="00996C28">
                <w:rPr>
                  <w:rStyle w:val="Hyperlink"/>
                </w:rPr>
                <w:t>https://www.youtube.com/watch?v=J0B28_gwj0M</w:t>
              </w:r>
            </w:hyperlink>
          </w:p>
          <w:p w:rsidR="005D3EF9" w:rsidRDefault="005D3EF9" w:rsidP="005D3EF9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Schedule a time with Ms. Bass to make up the COR on pages 530-534</w:t>
            </w:r>
          </w:p>
          <w:p w:rsidR="005D3EF9" w:rsidRDefault="005D3EF9" w:rsidP="005D3EF9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Get any </w:t>
            </w:r>
            <w:proofErr w:type="spellStart"/>
            <w:r>
              <w:rPr>
                <w:rStyle w:val="Hyperlink"/>
                <w:color w:val="auto"/>
                <w:u w:val="none"/>
              </w:rPr>
              <w:t>Fakebook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presentation notes that you missed and the yellow chart</w:t>
            </w:r>
          </w:p>
          <w:p w:rsidR="0026661B" w:rsidRDefault="005D3EF9" w:rsidP="005D3EF9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Homework: see the calendar</w:t>
            </w:r>
          </w:p>
          <w:p w:rsidR="00912A5A" w:rsidRDefault="0026661B" w:rsidP="005D3EF9">
            <w:pPr>
              <w:pStyle w:val="ListParagraph"/>
              <w:numPr>
                <w:ilvl w:val="0"/>
                <w:numId w:val="7"/>
              </w:numPr>
            </w:pPr>
            <w:r>
              <w:rPr>
                <w:rStyle w:val="Hyperlink"/>
                <w:color w:val="auto"/>
                <w:u w:val="none"/>
              </w:rPr>
              <w:t>Get your Eastern Europe Essay back from Ms. Bass and submit a revised essay (if you want to improve your score) next week</w:t>
            </w:r>
            <w:r w:rsidR="005D3EF9">
              <w:t xml:space="preserve"> </w:t>
            </w:r>
          </w:p>
        </w:tc>
      </w:tr>
      <w:tr w:rsidR="00912A5A" w:rsidTr="00912A5A">
        <w:tc>
          <w:tcPr>
            <w:tcW w:w="1378" w:type="dxa"/>
          </w:tcPr>
          <w:p w:rsidR="00912A5A" w:rsidRDefault="00281FFA" w:rsidP="00912A5A">
            <w:pPr>
              <w:jc w:val="center"/>
            </w:pPr>
            <w:r>
              <w:lastRenderedPageBreak/>
              <w:t>Monday, February 2 and Tuesday, February 3</w:t>
            </w:r>
          </w:p>
        </w:tc>
        <w:tc>
          <w:tcPr>
            <w:tcW w:w="3770" w:type="dxa"/>
          </w:tcPr>
          <w:p w:rsidR="00281FFA" w:rsidRDefault="00281FFA" w:rsidP="00281FFA">
            <w:pPr>
              <w:pStyle w:val="ListParagraph"/>
              <w:numPr>
                <w:ilvl w:val="0"/>
                <w:numId w:val="8"/>
              </w:numPr>
            </w:pPr>
            <w:r>
              <w:t>Index—write questions about the reading that you were assigned for today</w:t>
            </w:r>
          </w:p>
          <w:p w:rsidR="00281FFA" w:rsidRDefault="00281FFA" w:rsidP="00281FFA">
            <w:pPr>
              <w:pStyle w:val="ListParagraph"/>
              <w:numPr>
                <w:ilvl w:val="0"/>
                <w:numId w:val="8"/>
              </w:numPr>
            </w:pPr>
            <w:r>
              <w:t>Group quadrant COT for pages due today on butcher paper</w:t>
            </w:r>
          </w:p>
          <w:p w:rsidR="00912A5A" w:rsidRDefault="00281FFA" w:rsidP="00281FFA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Fakebook</w:t>
            </w:r>
            <w:proofErr w:type="spellEnd"/>
            <w:r>
              <w:t xml:space="preserve"> presentations</w:t>
            </w:r>
          </w:p>
        </w:tc>
        <w:tc>
          <w:tcPr>
            <w:tcW w:w="4428" w:type="dxa"/>
          </w:tcPr>
          <w:p w:rsidR="00281FFA" w:rsidRDefault="00281FFA" w:rsidP="00281FFA">
            <w:pPr>
              <w:pStyle w:val="ListParagraph"/>
              <w:numPr>
                <w:ilvl w:val="0"/>
                <w:numId w:val="9"/>
              </w:numPr>
            </w:pPr>
            <w:r>
              <w:t>5</w:t>
            </w:r>
            <w:r w:rsidRPr="00281FFA">
              <w:rPr>
                <w:vertAlign w:val="superscript"/>
              </w:rPr>
              <w:t>th</w:t>
            </w:r>
            <w:r>
              <w:t xml:space="preserve"> and 6</w:t>
            </w:r>
            <w:r w:rsidRPr="00281FFA">
              <w:rPr>
                <w:vertAlign w:val="superscript"/>
              </w:rPr>
              <w:t>th</w:t>
            </w:r>
            <w:r>
              <w:t xml:space="preserve"> periods turn in your revised essay (Eastern Europe)</w:t>
            </w:r>
          </w:p>
          <w:p w:rsidR="00281FFA" w:rsidRDefault="00281FFA" w:rsidP="00281FFA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  <w:r w:rsidRPr="00281FFA">
              <w:rPr>
                <w:vertAlign w:val="superscript"/>
              </w:rPr>
              <w:t>th</w:t>
            </w:r>
            <w:r>
              <w:t xml:space="preserve"> period submit your revised Eastern Europe essay on Wednesday</w:t>
            </w:r>
          </w:p>
          <w:p w:rsidR="00281FFA" w:rsidRDefault="00281FFA" w:rsidP="00281FFA">
            <w:pPr>
              <w:pStyle w:val="ListParagraph"/>
              <w:numPr>
                <w:ilvl w:val="0"/>
                <w:numId w:val="9"/>
              </w:numPr>
            </w:pPr>
            <w:r>
              <w:t>Schedule a time to make up the COR with Ms. Bass</w:t>
            </w:r>
          </w:p>
          <w:p w:rsidR="00281FFA" w:rsidRDefault="00281FFA" w:rsidP="00281FFA">
            <w:pPr>
              <w:pStyle w:val="ListParagraph"/>
              <w:numPr>
                <w:ilvl w:val="0"/>
                <w:numId w:val="9"/>
              </w:numPr>
            </w:pPr>
            <w:r>
              <w:t xml:space="preserve">Get the </w:t>
            </w:r>
            <w:proofErr w:type="spellStart"/>
            <w:r>
              <w:t>Fakebook</w:t>
            </w:r>
            <w:proofErr w:type="spellEnd"/>
            <w:r>
              <w:t xml:space="preserve"> notes that you missed from a reliable source</w:t>
            </w:r>
          </w:p>
          <w:p w:rsidR="00281FFA" w:rsidRDefault="00281FFA" w:rsidP="00281FFA">
            <w:pPr>
              <w:pStyle w:val="ListParagraph"/>
              <w:numPr>
                <w:ilvl w:val="0"/>
                <w:numId w:val="9"/>
              </w:numPr>
            </w:pPr>
            <w:r>
              <w:t>See the calendar for the pages and Cornell that are due next class</w:t>
            </w:r>
          </w:p>
        </w:tc>
      </w:tr>
      <w:tr w:rsidR="00912A5A" w:rsidTr="00912A5A">
        <w:tc>
          <w:tcPr>
            <w:tcW w:w="1378" w:type="dxa"/>
          </w:tcPr>
          <w:p w:rsidR="00912A5A" w:rsidRDefault="00093C20" w:rsidP="00912A5A">
            <w:pPr>
              <w:jc w:val="center"/>
            </w:pPr>
            <w:r>
              <w:t>Wednesday, February 4 or Thursday, February 5</w:t>
            </w:r>
          </w:p>
        </w:tc>
        <w:tc>
          <w:tcPr>
            <w:tcW w:w="3770" w:type="dxa"/>
          </w:tcPr>
          <w:p w:rsidR="00912A5A" w:rsidRDefault="00093C20" w:rsidP="00093C20">
            <w:pPr>
              <w:pStyle w:val="ListParagraph"/>
              <w:numPr>
                <w:ilvl w:val="0"/>
                <w:numId w:val="10"/>
              </w:numPr>
            </w:pPr>
            <w:r>
              <w:t xml:space="preserve">Review—last word on the text reading pages 541-549 + three “stand and deliver” 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0"/>
              </w:numPr>
            </w:pPr>
            <w:r>
              <w:t>Gold COR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0"/>
              </w:numPr>
            </w:pPr>
            <w:r>
              <w:t xml:space="preserve">More </w:t>
            </w:r>
            <w:proofErr w:type="spellStart"/>
            <w:r>
              <w:t>Fakebook</w:t>
            </w:r>
            <w:proofErr w:type="spellEnd"/>
            <w:r>
              <w:t xml:space="preserve"> presentations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0"/>
              </w:numPr>
            </w:pPr>
            <w:r>
              <w:t>Unscramble the words that reveal items valued during the Enlightenment</w:t>
            </w:r>
          </w:p>
        </w:tc>
        <w:tc>
          <w:tcPr>
            <w:tcW w:w="4428" w:type="dxa"/>
          </w:tcPr>
          <w:p w:rsidR="00912A5A" w:rsidRDefault="00093C20" w:rsidP="00093C20">
            <w:pPr>
              <w:pStyle w:val="ListParagraph"/>
              <w:numPr>
                <w:ilvl w:val="0"/>
                <w:numId w:val="11"/>
              </w:numPr>
            </w:pPr>
            <w:r>
              <w:t>Make up the gold COR by Friday, February 6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1"/>
              </w:numPr>
            </w:pPr>
            <w:r>
              <w:t xml:space="preserve">Get any </w:t>
            </w:r>
            <w:proofErr w:type="spellStart"/>
            <w:r>
              <w:t>Fakebook</w:t>
            </w:r>
            <w:proofErr w:type="spellEnd"/>
            <w:r>
              <w:t xml:space="preserve"> presentations that you missed from a classmate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1"/>
              </w:numPr>
            </w:pPr>
            <w:r>
              <w:t>Turn in your eastern Europe revised essay (if you chose to do this)</w:t>
            </w:r>
          </w:p>
          <w:p w:rsidR="00093C20" w:rsidRDefault="00093C20" w:rsidP="00093C20">
            <w:pPr>
              <w:pStyle w:val="ListParagraph"/>
              <w:numPr>
                <w:ilvl w:val="0"/>
                <w:numId w:val="11"/>
              </w:numPr>
            </w:pPr>
            <w:r>
              <w:t>Homework: Extra Credit green packet on the Renaissance + food for our salon (extra credit finger foods) + 35-minute essay (see calendar for Thursday or Friday for the prompt)</w:t>
            </w:r>
          </w:p>
        </w:tc>
      </w:tr>
      <w:tr w:rsidR="00912A5A" w:rsidTr="00912A5A">
        <w:tc>
          <w:tcPr>
            <w:tcW w:w="1378" w:type="dxa"/>
          </w:tcPr>
          <w:p w:rsidR="00912A5A" w:rsidRDefault="002C778B" w:rsidP="00912A5A">
            <w:pPr>
              <w:jc w:val="center"/>
            </w:pPr>
            <w:r>
              <w:t>Friday, February 6 or Monday, February 9</w:t>
            </w:r>
          </w:p>
        </w:tc>
        <w:tc>
          <w:tcPr>
            <w:tcW w:w="3770" w:type="dxa"/>
          </w:tcPr>
          <w:p w:rsidR="00912A5A" w:rsidRDefault="002C778B" w:rsidP="002C778B">
            <w:pPr>
              <w:pStyle w:val="ListParagraph"/>
              <w:numPr>
                <w:ilvl w:val="0"/>
                <w:numId w:val="12"/>
              </w:numPr>
            </w:pPr>
            <w:r>
              <w:t>Yellow Survey on whether you plan to take the College Board Test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2"/>
              </w:numPr>
            </w:pPr>
            <w:r>
              <w:t xml:space="preserve">Finish </w:t>
            </w:r>
            <w:proofErr w:type="spellStart"/>
            <w:r>
              <w:t>Fakebook</w:t>
            </w:r>
            <w:proofErr w:type="spellEnd"/>
            <w:r>
              <w:t xml:space="preserve"> presentations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2"/>
              </w:numPr>
            </w:pPr>
            <w:r>
              <w:t>Salon simulation</w:t>
            </w:r>
          </w:p>
        </w:tc>
        <w:tc>
          <w:tcPr>
            <w:tcW w:w="4428" w:type="dxa"/>
          </w:tcPr>
          <w:p w:rsidR="00912A5A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Get the yellow survey from Ms. Bass and complete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 xml:space="preserve">Get the </w:t>
            </w:r>
            <w:proofErr w:type="spellStart"/>
            <w:r>
              <w:t>Fakebook</w:t>
            </w:r>
            <w:proofErr w:type="spellEnd"/>
            <w:r>
              <w:t xml:space="preserve"> notes that you missed from a dependable classmate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Develop a plan to make up the Salon that you missed, present your plan to Ms. Bass and follow through!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We have the unit COL on Ch. 17 next class—study! You can attend an extra credit lunch study session on Monday (4</w:t>
            </w:r>
            <w:r w:rsidRPr="002C778B">
              <w:rPr>
                <w:vertAlign w:val="superscript"/>
              </w:rPr>
              <w:t>th</w:t>
            </w:r>
            <w:r>
              <w:t xml:space="preserve"> period) or next Tuesday (5</w:t>
            </w:r>
            <w:r w:rsidRPr="002C778B">
              <w:rPr>
                <w:vertAlign w:val="superscript"/>
              </w:rPr>
              <w:t>th</w:t>
            </w:r>
            <w:r>
              <w:t xml:space="preserve"> or 6</w:t>
            </w:r>
            <w:r w:rsidRPr="002C778B">
              <w:rPr>
                <w:vertAlign w:val="superscript"/>
              </w:rPr>
              <w:t>th</w:t>
            </w:r>
            <w:r>
              <w:t xml:space="preserve"> periods)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Plan to attend a review on the Age of Exploration on our next early out day, February 19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All Cornell for Ch. 17 are due next time</w:t>
            </w:r>
          </w:p>
          <w:p w:rsidR="002C778B" w:rsidRDefault="002C778B" w:rsidP="002C778B">
            <w:pPr>
              <w:pStyle w:val="ListParagraph"/>
              <w:numPr>
                <w:ilvl w:val="0"/>
                <w:numId w:val="13"/>
              </w:numPr>
            </w:pPr>
            <w:r>
              <w:t>Turn in your Humanism v. Enlightenment essay</w:t>
            </w:r>
          </w:p>
        </w:tc>
      </w:tr>
      <w:tr w:rsidR="00912A5A" w:rsidTr="00912A5A">
        <w:tc>
          <w:tcPr>
            <w:tcW w:w="1378" w:type="dxa"/>
          </w:tcPr>
          <w:p w:rsidR="00912A5A" w:rsidRDefault="007B51B2" w:rsidP="00912A5A">
            <w:pPr>
              <w:jc w:val="center"/>
            </w:pPr>
            <w:r>
              <w:lastRenderedPageBreak/>
              <w:t>Tuesday, February 10 or Wednesday, February 11</w:t>
            </w:r>
          </w:p>
        </w:tc>
        <w:tc>
          <w:tcPr>
            <w:tcW w:w="3770" w:type="dxa"/>
          </w:tcPr>
          <w:p w:rsidR="00912A5A" w:rsidRDefault="007B51B2" w:rsidP="007B51B2">
            <w:pPr>
              <w:pStyle w:val="ListParagraph"/>
              <w:numPr>
                <w:ilvl w:val="0"/>
                <w:numId w:val="14"/>
              </w:numPr>
            </w:pPr>
            <w:r>
              <w:t xml:space="preserve">How would an absolute ruler differ from an enlightened one? Write your response and take notes from </w:t>
            </w:r>
            <w:proofErr w:type="spellStart"/>
            <w:r>
              <w:t>Ms.Bass’s</w:t>
            </w:r>
            <w:proofErr w:type="spellEnd"/>
            <w:r>
              <w:t xml:space="preserve"> power point on the characteristics of an enlightened despot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4"/>
              </w:numPr>
            </w:pPr>
            <w:r>
              <w:t>Competition for the most enlightened despot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4"/>
              </w:numPr>
            </w:pPr>
            <w:r>
              <w:t>Grab it review for the Ch. 17 COL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4"/>
              </w:numPr>
            </w:pPr>
            <w:r>
              <w:t>Start the COL (we will finish next time)</w:t>
            </w:r>
          </w:p>
        </w:tc>
        <w:tc>
          <w:tcPr>
            <w:tcW w:w="4428" w:type="dxa"/>
          </w:tcPr>
          <w:p w:rsidR="00912A5A" w:rsidRDefault="007B51B2" w:rsidP="007B51B2">
            <w:pPr>
              <w:pStyle w:val="ListParagraph"/>
              <w:numPr>
                <w:ilvl w:val="0"/>
                <w:numId w:val="16"/>
              </w:numPr>
            </w:pPr>
            <w:r>
              <w:t>Get the notes that you missed on enlightened absolutism from a classmate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6"/>
              </w:numPr>
            </w:pPr>
            <w:r>
              <w:t>Make a presentation explaining how Catherine the Great, Peter the Great, Maria Theresa, and Joseph II were enlightened—which was the most enlightened in your opinion and why?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6"/>
              </w:numPr>
            </w:pPr>
            <w:r>
              <w:t>You will need to schedule a time before the end of the week to make up the Ch. 17 COL</w:t>
            </w:r>
          </w:p>
          <w:p w:rsidR="007B51B2" w:rsidRDefault="007B51B2" w:rsidP="007B51B2">
            <w:pPr>
              <w:pStyle w:val="ListParagraph"/>
              <w:numPr>
                <w:ilvl w:val="0"/>
                <w:numId w:val="16"/>
              </w:numPr>
            </w:pPr>
            <w:r>
              <w:t>Turn in your Cornell from Ch. 17</w:t>
            </w:r>
          </w:p>
        </w:tc>
      </w:tr>
      <w:tr w:rsidR="00912A5A" w:rsidTr="00912A5A">
        <w:tc>
          <w:tcPr>
            <w:tcW w:w="1378" w:type="dxa"/>
          </w:tcPr>
          <w:p w:rsidR="00912A5A" w:rsidRDefault="00C817F9" w:rsidP="00912A5A">
            <w:pPr>
              <w:jc w:val="center"/>
            </w:pPr>
            <w:r>
              <w:t>Thursday, February 12 and Friday, February 13</w:t>
            </w:r>
          </w:p>
        </w:tc>
        <w:tc>
          <w:tcPr>
            <w:tcW w:w="3770" w:type="dxa"/>
          </w:tcPr>
          <w:p w:rsidR="00912A5A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Notes on Rococo and Neoclassical art (on your own paper)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Four corner review of art movements that we have studied thus far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Finish COL on the Enlightenment and Scientific Revolution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Read and organize yellow documents on the causes of the French Revolution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Stages of a Revolution (Blue note sheet) and white board race with actual events from the revolution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7"/>
              </w:numPr>
            </w:pPr>
            <w:r>
              <w:t>6</w:t>
            </w:r>
            <w:r w:rsidRPr="00C817F9">
              <w:rPr>
                <w:vertAlign w:val="superscript"/>
              </w:rPr>
              <w:t>th</w:t>
            </w:r>
            <w:r>
              <w:t xml:space="preserve"> period played “toss a question” with items from their reading</w:t>
            </w:r>
          </w:p>
        </w:tc>
        <w:tc>
          <w:tcPr>
            <w:tcW w:w="4428" w:type="dxa"/>
          </w:tcPr>
          <w:p w:rsidR="00912A5A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Get a yellow DBQ packet from Ms. Bass on the causes of the French Revolution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Request a power point on the two art movements that we studied from Ms. Bass (via e-mail) and take notes on a separate paper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Get the blue phases of a revolution paper from Ms. Bass and the notes from a classmate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Make up the unit COL on the Scientific Revolution and Enlightenment by Friday, February 20.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See the calendar for your homework</w:t>
            </w:r>
          </w:p>
          <w:p w:rsidR="00C817F9" w:rsidRDefault="00C817F9" w:rsidP="00C817F9">
            <w:pPr>
              <w:pStyle w:val="ListParagraph"/>
              <w:numPr>
                <w:ilvl w:val="0"/>
                <w:numId w:val="18"/>
              </w:numPr>
            </w:pPr>
            <w:r>
              <w:t>Get a simulation role from Ms. Bass</w:t>
            </w:r>
          </w:p>
        </w:tc>
      </w:tr>
      <w:tr w:rsidR="00912A5A" w:rsidTr="00912A5A">
        <w:tc>
          <w:tcPr>
            <w:tcW w:w="1378" w:type="dxa"/>
          </w:tcPr>
          <w:p w:rsidR="00912A5A" w:rsidRDefault="00771441" w:rsidP="00771441">
            <w:pPr>
              <w:jc w:val="center"/>
            </w:pPr>
            <w:r>
              <w:t>Tuesday, February 17 or, February 18</w:t>
            </w:r>
          </w:p>
        </w:tc>
        <w:tc>
          <w:tcPr>
            <w:tcW w:w="3770" w:type="dxa"/>
          </w:tcPr>
          <w:p w:rsidR="00912A5A" w:rsidRDefault="00771441" w:rsidP="00771441">
            <w:pPr>
              <w:pStyle w:val="ListParagraph"/>
              <w:numPr>
                <w:ilvl w:val="0"/>
                <w:numId w:val="19"/>
              </w:numPr>
            </w:pPr>
            <w:r>
              <w:t>Underline your thesis and circle all POVs in your “Causes of the French Revolution” DBQ</w:t>
            </w:r>
          </w:p>
          <w:p w:rsidR="00771441" w:rsidRDefault="00771441" w:rsidP="00771441">
            <w:pPr>
              <w:pStyle w:val="ListParagraph"/>
              <w:numPr>
                <w:ilvl w:val="0"/>
                <w:numId w:val="19"/>
              </w:numPr>
            </w:pPr>
            <w:r>
              <w:t>In teams, go through the documents and make a poster identifying the social, political, economic and “other” causes of the French Revolution</w:t>
            </w:r>
          </w:p>
          <w:p w:rsidR="00771441" w:rsidRDefault="00771441" w:rsidP="00771441">
            <w:pPr>
              <w:pStyle w:val="ListParagraph"/>
              <w:numPr>
                <w:ilvl w:val="0"/>
                <w:numId w:val="19"/>
              </w:numPr>
            </w:pPr>
            <w:r>
              <w:t>4</w:t>
            </w:r>
            <w:r w:rsidRPr="00771441">
              <w:rPr>
                <w:vertAlign w:val="superscript"/>
              </w:rPr>
              <w:t>th</w:t>
            </w:r>
            <w:r>
              <w:t xml:space="preserve"> and 6</w:t>
            </w:r>
            <w:r w:rsidRPr="00771441">
              <w:rPr>
                <w:vertAlign w:val="superscript"/>
              </w:rPr>
              <w:t>th</w:t>
            </w:r>
            <w:r>
              <w:t xml:space="preserve"> periods took quadrant notes on ways that Rousseau, Montesquieu, Locke, and general ideas from the Enlightenment would have inspired the French Revolution</w:t>
            </w:r>
          </w:p>
          <w:p w:rsidR="00771441" w:rsidRDefault="00771441" w:rsidP="00771441">
            <w:pPr>
              <w:pStyle w:val="ListParagraph"/>
              <w:numPr>
                <w:ilvl w:val="0"/>
                <w:numId w:val="19"/>
              </w:numPr>
            </w:pPr>
            <w:r>
              <w:t xml:space="preserve">Read the section in the white </w:t>
            </w:r>
            <w:r>
              <w:lastRenderedPageBreak/>
              <w:t>reading packet about whether the Enlightenment really inspired the French Revolution</w:t>
            </w:r>
          </w:p>
          <w:p w:rsidR="00771441" w:rsidRDefault="008A6155" w:rsidP="00771441">
            <w:pPr>
              <w:pStyle w:val="ListParagraph"/>
              <w:numPr>
                <w:ilvl w:val="0"/>
                <w:numId w:val="19"/>
              </w:numPr>
            </w:pPr>
            <w:r>
              <w:t>Blue COR #1 on the French Revolution (10 MC questions)</w:t>
            </w:r>
          </w:p>
          <w:p w:rsidR="008A6155" w:rsidRDefault="008A6155" w:rsidP="00771441">
            <w:pPr>
              <w:pStyle w:val="ListParagraph"/>
              <w:numPr>
                <w:ilvl w:val="0"/>
                <w:numId w:val="19"/>
              </w:numPr>
            </w:pPr>
            <w:r>
              <w:t>Watch clip overview of the French Revolution</w:t>
            </w:r>
          </w:p>
        </w:tc>
        <w:tc>
          <w:tcPr>
            <w:tcW w:w="4428" w:type="dxa"/>
          </w:tcPr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bookmarkStart w:id="0" w:name="_GoBack"/>
            <w:r>
              <w:lastRenderedPageBreak/>
              <w:t>Do what it asks for your French Revolution DBQ and submit</w:t>
            </w:r>
          </w:p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>Get a poster sheet from Ms. Bass and do what it asks for the causes of the French Revolution</w:t>
            </w:r>
          </w:p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>If you are in 4</w:t>
            </w:r>
            <w:r w:rsidRPr="008A6155">
              <w:rPr>
                <w:vertAlign w:val="superscript"/>
              </w:rPr>
              <w:t>th</w:t>
            </w:r>
            <w:r>
              <w:t xml:space="preserve"> or 6</w:t>
            </w:r>
            <w:r w:rsidRPr="008A6155">
              <w:rPr>
                <w:vertAlign w:val="superscript"/>
              </w:rPr>
              <w:t>th</w:t>
            </w:r>
            <w:r>
              <w:t xml:space="preserve"> period, make notes detailing how the ideas of </w:t>
            </w:r>
            <w:r>
              <w:t>Rousseau, Montesquieu, Locke, and general ideas from the Enlightenment would have inspired the French Revolution</w:t>
            </w:r>
            <w:r>
              <w:t>—show to Ms. Bass</w:t>
            </w:r>
          </w:p>
          <w:p w:rsidR="00000000" w:rsidRP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 xml:space="preserve">Get the white packet from Ms. Bass and answer this question on the back of your notes for #3 </w:t>
            </w:r>
            <w:proofErr w:type="gramStart"/>
            <w:r w:rsidRPr="008A6155">
              <w:t>Does</w:t>
            </w:r>
            <w:proofErr w:type="gramEnd"/>
            <w:r w:rsidRPr="008A6155">
              <w:t xml:space="preserve"> the author think that the Enlightenment </w:t>
            </w:r>
            <w:r w:rsidRPr="008A6155">
              <w:lastRenderedPageBreak/>
              <w:t>influenced the French Revolution? Why (at least three reasons)</w:t>
            </w:r>
          </w:p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>Take the blue COR by Friday, February 19</w:t>
            </w:r>
          </w:p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 xml:space="preserve">Watch this clip on the French Revolution: </w:t>
            </w:r>
            <w:hyperlink r:id="rId8" w:history="1">
              <w:r w:rsidRPr="00A06AB3">
                <w:rPr>
                  <w:rStyle w:val="Hyperlink"/>
                </w:rPr>
                <w:t>https://www.youtube.com/watch?v=VEZqarUnVpo</w:t>
              </w:r>
            </w:hyperlink>
          </w:p>
          <w:p w:rsidR="008A6155" w:rsidRDefault="008A6155" w:rsidP="008A6155">
            <w:pPr>
              <w:pStyle w:val="ListParagraph"/>
              <w:numPr>
                <w:ilvl w:val="0"/>
                <w:numId w:val="20"/>
              </w:numPr>
            </w:pPr>
            <w:r>
              <w:t>See the calendar for the reading pages that are due next time.</w:t>
            </w:r>
          </w:p>
          <w:bookmarkEnd w:id="0"/>
          <w:p w:rsidR="00912A5A" w:rsidRPr="008A6155" w:rsidRDefault="00912A5A" w:rsidP="008A6155"/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  <w:tr w:rsidR="00912A5A" w:rsidTr="00912A5A">
        <w:tc>
          <w:tcPr>
            <w:tcW w:w="1378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3770" w:type="dxa"/>
          </w:tcPr>
          <w:p w:rsidR="00912A5A" w:rsidRDefault="00912A5A" w:rsidP="00912A5A">
            <w:pPr>
              <w:jc w:val="center"/>
            </w:pPr>
          </w:p>
        </w:tc>
        <w:tc>
          <w:tcPr>
            <w:tcW w:w="4428" w:type="dxa"/>
          </w:tcPr>
          <w:p w:rsidR="00912A5A" w:rsidRDefault="00912A5A" w:rsidP="00912A5A">
            <w:pPr>
              <w:jc w:val="center"/>
            </w:pPr>
          </w:p>
        </w:tc>
      </w:tr>
    </w:tbl>
    <w:p w:rsidR="00912A5A" w:rsidRDefault="00912A5A" w:rsidP="00912A5A">
      <w:pPr>
        <w:jc w:val="center"/>
      </w:pPr>
    </w:p>
    <w:sectPr w:rsidR="0091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4E8"/>
    <w:multiLevelType w:val="hybridMultilevel"/>
    <w:tmpl w:val="E16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BDB"/>
    <w:multiLevelType w:val="hybridMultilevel"/>
    <w:tmpl w:val="403C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786"/>
    <w:multiLevelType w:val="hybridMultilevel"/>
    <w:tmpl w:val="4AA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726B"/>
    <w:multiLevelType w:val="hybridMultilevel"/>
    <w:tmpl w:val="70E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2A49"/>
    <w:multiLevelType w:val="hybridMultilevel"/>
    <w:tmpl w:val="D81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2834"/>
    <w:multiLevelType w:val="hybridMultilevel"/>
    <w:tmpl w:val="8682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FFF"/>
    <w:multiLevelType w:val="hybridMultilevel"/>
    <w:tmpl w:val="EFD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3F4"/>
    <w:multiLevelType w:val="hybridMultilevel"/>
    <w:tmpl w:val="892E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E17D5"/>
    <w:multiLevelType w:val="hybridMultilevel"/>
    <w:tmpl w:val="048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F5833"/>
    <w:multiLevelType w:val="hybridMultilevel"/>
    <w:tmpl w:val="004C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1369D"/>
    <w:multiLevelType w:val="hybridMultilevel"/>
    <w:tmpl w:val="F72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5DF6"/>
    <w:multiLevelType w:val="hybridMultilevel"/>
    <w:tmpl w:val="C9A0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4F2"/>
    <w:multiLevelType w:val="hybridMultilevel"/>
    <w:tmpl w:val="892E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7379"/>
    <w:multiLevelType w:val="hybridMultilevel"/>
    <w:tmpl w:val="9BB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042"/>
    <w:multiLevelType w:val="hybridMultilevel"/>
    <w:tmpl w:val="7A34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32696"/>
    <w:multiLevelType w:val="hybridMultilevel"/>
    <w:tmpl w:val="15C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B4C64"/>
    <w:multiLevelType w:val="hybridMultilevel"/>
    <w:tmpl w:val="C5B8D606"/>
    <w:lvl w:ilvl="0" w:tplc="FDA6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36E99"/>
    <w:multiLevelType w:val="hybridMultilevel"/>
    <w:tmpl w:val="79EA6608"/>
    <w:lvl w:ilvl="0" w:tplc="C6C02D3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BC0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A0B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88F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64B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6A0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65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232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DA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1875A6"/>
    <w:multiLevelType w:val="hybridMultilevel"/>
    <w:tmpl w:val="C8BC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1EBB"/>
    <w:multiLevelType w:val="hybridMultilevel"/>
    <w:tmpl w:val="A44E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30EEF"/>
    <w:multiLevelType w:val="hybridMultilevel"/>
    <w:tmpl w:val="8806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861B8"/>
    <w:multiLevelType w:val="hybridMultilevel"/>
    <w:tmpl w:val="8B80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5"/>
  </w:num>
  <w:num w:numId="5">
    <w:abstractNumId w:val="9"/>
  </w:num>
  <w:num w:numId="6">
    <w:abstractNumId w:val="4"/>
  </w:num>
  <w:num w:numId="7">
    <w:abstractNumId w:val="19"/>
  </w:num>
  <w:num w:numId="8">
    <w:abstractNumId w:val="11"/>
  </w:num>
  <w:num w:numId="9">
    <w:abstractNumId w:val="10"/>
  </w:num>
  <w:num w:numId="10">
    <w:abstractNumId w:val="0"/>
  </w:num>
  <w:num w:numId="11">
    <w:abstractNumId w:val="20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5A"/>
    <w:rsid w:val="0000592F"/>
    <w:rsid w:val="00017AD1"/>
    <w:rsid w:val="00036712"/>
    <w:rsid w:val="000423C3"/>
    <w:rsid w:val="00045DF1"/>
    <w:rsid w:val="00046E98"/>
    <w:rsid w:val="0005180A"/>
    <w:rsid w:val="00055DFB"/>
    <w:rsid w:val="00061EA4"/>
    <w:rsid w:val="00067DD2"/>
    <w:rsid w:val="0007151B"/>
    <w:rsid w:val="00072684"/>
    <w:rsid w:val="00074B13"/>
    <w:rsid w:val="00075B94"/>
    <w:rsid w:val="000779D1"/>
    <w:rsid w:val="0008105E"/>
    <w:rsid w:val="00083A9F"/>
    <w:rsid w:val="000856F0"/>
    <w:rsid w:val="00087C4B"/>
    <w:rsid w:val="00091040"/>
    <w:rsid w:val="00093C20"/>
    <w:rsid w:val="000A17F0"/>
    <w:rsid w:val="000A3D71"/>
    <w:rsid w:val="000A7342"/>
    <w:rsid w:val="000B1C1F"/>
    <w:rsid w:val="000C0E28"/>
    <w:rsid w:val="000D5A16"/>
    <w:rsid w:val="000D6D72"/>
    <w:rsid w:val="000F6360"/>
    <w:rsid w:val="000F7D95"/>
    <w:rsid w:val="00101608"/>
    <w:rsid w:val="0010325F"/>
    <w:rsid w:val="00113B05"/>
    <w:rsid w:val="00126653"/>
    <w:rsid w:val="00132857"/>
    <w:rsid w:val="001431A5"/>
    <w:rsid w:val="00151554"/>
    <w:rsid w:val="00151DB9"/>
    <w:rsid w:val="0016003A"/>
    <w:rsid w:val="00165D20"/>
    <w:rsid w:val="00167006"/>
    <w:rsid w:val="00167D05"/>
    <w:rsid w:val="00173D2A"/>
    <w:rsid w:val="00175E5F"/>
    <w:rsid w:val="0017650C"/>
    <w:rsid w:val="00180DC6"/>
    <w:rsid w:val="0018208D"/>
    <w:rsid w:val="00183B75"/>
    <w:rsid w:val="001864AC"/>
    <w:rsid w:val="00187D51"/>
    <w:rsid w:val="001A1EC4"/>
    <w:rsid w:val="001A5F65"/>
    <w:rsid w:val="001B6F57"/>
    <w:rsid w:val="001C1EFD"/>
    <w:rsid w:val="001C406A"/>
    <w:rsid w:val="001C693E"/>
    <w:rsid w:val="001C75AF"/>
    <w:rsid w:val="001D4C9D"/>
    <w:rsid w:val="001E08A3"/>
    <w:rsid w:val="001F21F6"/>
    <w:rsid w:val="00214BA0"/>
    <w:rsid w:val="0021580A"/>
    <w:rsid w:val="00216744"/>
    <w:rsid w:val="002218DC"/>
    <w:rsid w:val="0022271B"/>
    <w:rsid w:val="00224E43"/>
    <w:rsid w:val="00233FE0"/>
    <w:rsid w:val="00236E65"/>
    <w:rsid w:val="002406EA"/>
    <w:rsid w:val="00241312"/>
    <w:rsid w:val="0024727D"/>
    <w:rsid w:val="00250327"/>
    <w:rsid w:val="00253C42"/>
    <w:rsid w:val="00260A1D"/>
    <w:rsid w:val="0026235D"/>
    <w:rsid w:val="00263048"/>
    <w:rsid w:val="00263148"/>
    <w:rsid w:val="0026661B"/>
    <w:rsid w:val="00270F73"/>
    <w:rsid w:val="002771B6"/>
    <w:rsid w:val="00281FFA"/>
    <w:rsid w:val="00286A2A"/>
    <w:rsid w:val="00291BCE"/>
    <w:rsid w:val="002A7EFD"/>
    <w:rsid w:val="002B7673"/>
    <w:rsid w:val="002C25F5"/>
    <w:rsid w:val="002C43D8"/>
    <w:rsid w:val="002C60DF"/>
    <w:rsid w:val="002C778B"/>
    <w:rsid w:val="002D1E40"/>
    <w:rsid w:val="002D7331"/>
    <w:rsid w:val="002D7826"/>
    <w:rsid w:val="002E1307"/>
    <w:rsid w:val="002E25B6"/>
    <w:rsid w:val="002E32D0"/>
    <w:rsid w:val="002E6F6A"/>
    <w:rsid w:val="002F5AB1"/>
    <w:rsid w:val="002F798D"/>
    <w:rsid w:val="00302C40"/>
    <w:rsid w:val="00304B38"/>
    <w:rsid w:val="003117BC"/>
    <w:rsid w:val="0031390C"/>
    <w:rsid w:val="003152B0"/>
    <w:rsid w:val="00334881"/>
    <w:rsid w:val="00336EBE"/>
    <w:rsid w:val="003424D0"/>
    <w:rsid w:val="0034328B"/>
    <w:rsid w:val="00361F5D"/>
    <w:rsid w:val="00365E03"/>
    <w:rsid w:val="003825F8"/>
    <w:rsid w:val="00392004"/>
    <w:rsid w:val="003957A1"/>
    <w:rsid w:val="00396364"/>
    <w:rsid w:val="00397D88"/>
    <w:rsid w:val="003A4EFD"/>
    <w:rsid w:val="003B0DBD"/>
    <w:rsid w:val="003B10D5"/>
    <w:rsid w:val="003B29D9"/>
    <w:rsid w:val="003C020E"/>
    <w:rsid w:val="003C173C"/>
    <w:rsid w:val="003C4072"/>
    <w:rsid w:val="003C4A49"/>
    <w:rsid w:val="003D1945"/>
    <w:rsid w:val="003D5F79"/>
    <w:rsid w:val="003D73E6"/>
    <w:rsid w:val="003D757F"/>
    <w:rsid w:val="003E44BA"/>
    <w:rsid w:val="003E4C78"/>
    <w:rsid w:val="003F275C"/>
    <w:rsid w:val="003F753A"/>
    <w:rsid w:val="00427C3B"/>
    <w:rsid w:val="00431009"/>
    <w:rsid w:val="00431E21"/>
    <w:rsid w:val="0043488E"/>
    <w:rsid w:val="00436008"/>
    <w:rsid w:val="00442C52"/>
    <w:rsid w:val="00455EF4"/>
    <w:rsid w:val="004561B0"/>
    <w:rsid w:val="00463C8D"/>
    <w:rsid w:val="004650E6"/>
    <w:rsid w:val="00473D0C"/>
    <w:rsid w:val="004876C9"/>
    <w:rsid w:val="004C41B1"/>
    <w:rsid w:val="004C5739"/>
    <w:rsid w:val="004D710E"/>
    <w:rsid w:val="004D76FD"/>
    <w:rsid w:val="004E0E8C"/>
    <w:rsid w:val="004E2194"/>
    <w:rsid w:val="004E42B8"/>
    <w:rsid w:val="004F5EA2"/>
    <w:rsid w:val="004F5F00"/>
    <w:rsid w:val="00503946"/>
    <w:rsid w:val="00510C40"/>
    <w:rsid w:val="0051323B"/>
    <w:rsid w:val="00517BAF"/>
    <w:rsid w:val="00523D5C"/>
    <w:rsid w:val="00536258"/>
    <w:rsid w:val="00537FAE"/>
    <w:rsid w:val="005539B6"/>
    <w:rsid w:val="00555537"/>
    <w:rsid w:val="00565380"/>
    <w:rsid w:val="005677F3"/>
    <w:rsid w:val="005731DB"/>
    <w:rsid w:val="00576D33"/>
    <w:rsid w:val="005778EF"/>
    <w:rsid w:val="0058036E"/>
    <w:rsid w:val="00580DC0"/>
    <w:rsid w:val="00583FA3"/>
    <w:rsid w:val="00586DC5"/>
    <w:rsid w:val="005B0BBC"/>
    <w:rsid w:val="005B2FAD"/>
    <w:rsid w:val="005B4C9E"/>
    <w:rsid w:val="005C1341"/>
    <w:rsid w:val="005D3E0F"/>
    <w:rsid w:val="005D3EF9"/>
    <w:rsid w:val="005D4E66"/>
    <w:rsid w:val="005D78AC"/>
    <w:rsid w:val="005E1A1C"/>
    <w:rsid w:val="005E1D21"/>
    <w:rsid w:val="005E2B59"/>
    <w:rsid w:val="005E2BEF"/>
    <w:rsid w:val="005E4DC6"/>
    <w:rsid w:val="005E7A46"/>
    <w:rsid w:val="005F2662"/>
    <w:rsid w:val="005F4CAB"/>
    <w:rsid w:val="006002DF"/>
    <w:rsid w:val="006155FC"/>
    <w:rsid w:val="006174BF"/>
    <w:rsid w:val="00622B55"/>
    <w:rsid w:val="006248D5"/>
    <w:rsid w:val="00624C80"/>
    <w:rsid w:val="00625863"/>
    <w:rsid w:val="00630DD8"/>
    <w:rsid w:val="0063625D"/>
    <w:rsid w:val="00646AD9"/>
    <w:rsid w:val="00660490"/>
    <w:rsid w:val="00671AA9"/>
    <w:rsid w:val="006724BC"/>
    <w:rsid w:val="0068305A"/>
    <w:rsid w:val="00684944"/>
    <w:rsid w:val="00687B88"/>
    <w:rsid w:val="00696941"/>
    <w:rsid w:val="006B108E"/>
    <w:rsid w:val="006B6618"/>
    <w:rsid w:val="006C543E"/>
    <w:rsid w:val="006C596D"/>
    <w:rsid w:val="006C7C28"/>
    <w:rsid w:val="006D0229"/>
    <w:rsid w:val="006D4F5F"/>
    <w:rsid w:val="006E2299"/>
    <w:rsid w:val="006E6D6B"/>
    <w:rsid w:val="006F653F"/>
    <w:rsid w:val="00705C8A"/>
    <w:rsid w:val="007129EE"/>
    <w:rsid w:val="00715EAA"/>
    <w:rsid w:val="0073008E"/>
    <w:rsid w:val="007325B7"/>
    <w:rsid w:val="00732EB5"/>
    <w:rsid w:val="007352D2"/>
    <w:rsid w:val="0073665F"/>
    <w:rsid w:val="0074364A"/>
    <w:rsid w:val="00760DFB"/>
    <w:rsid w:val="00761317"/>
    <w:rsid w:val="00761EC8"/>
    <w:rsid w:val="00770067"/>
    <w:rsid w:val="00771441"/>
    <w:rsid w:val="007723A7"/>
    <w:rsid w:val="007746C2"/>
    <w:rsid w:val="00777B1B"/>
    <w:rsid w:val="0079444E"/>
    <w:rsid w:val="007974DF"/>
    <w:rsid w:val="007A1FFA"/>
    <w:rsid w:val="007A7531"/>
    <w:rsid w:val="007B04DC"/>
    <w:rsid w:val="007B51B2"/>
    <w:rsid w:val="007C523D"/>
    <w:rsid w:val="007D4ABF"/>
    <w:rsid w:val="007D56A4"/>
    <w:rsid w:val="007E5D3A"/>
    <w:rsid w:val="007E707F"/>
    <w:rsid w:val="007F0022"/>
    <w:rsid w:val="00802FBB"/>
    <w:rsid w:val="008232A3"/>
    <w:rsid w:val="00824578"/>
    <w:rsid w:val="008258CC"/>
    <w:rsid w:val="00825F50"/>
    <w:rsid w:val="00826AD2"/>
    <w:rsid w:val="00827BF5"/>
    <w:rsid w:val="008309E3"/>
    <w:rsid w:val="00834B29"/>
    <w:rsid w:val="00843483"/>
    <w:rsid w:val="008435CA"/>
    <w:rsid w:val="00846935"/>
    <w:rsid w:val="00846C32"/>
    <w:rsid w:val="00847266"/>
    <w:rsid w:val="008504D1"/>
    <w:rsid w:val="008518E2"/>
    <w:rsid w:val="008531EE"/>
    <w:rsid w:val="00855B37"/>
    <w:rsid w:val="008667A0"/>
    <w:rsid w:val="0086788C"/>
    <w:rsid w:val="00877118"/>
    <w:rsid w:val="00877988"/>
    <w:rsid w:val="0088032F"/>
    <w:rsid w:val="0088050E"/>
    <w:rsid w:val="008900BD"/>
    <w:rsid w:val="00892E2A"/>
    <w:rsid w:val="00896EE4"/>
    <w:rsid w:val="008A3412"/>
    <w:rsid w:val="008A6155"/>
    <w:rsid w:val="008B18B8"/>
    <w:rsid w:val="008C2408"/>
    <w:rsid w:val="008C2DF9"/>
    <w:rsid w:val="008C4CF5"/>
    <w:rsid w:val="008C5F46"/>
    <w:rsid w:val="008C773B"/>
    <w:rsid w:val="008D1B7C"/>
    <w:rsid w:val="008D7A2E"/>
    <w:rsid w:val="008E254D"/>
    <w:rsid w:val="008E5707"/>
    <w:rsid w:val="008E6715"/>
    <w:rsid w:val="009053E8"/>
    <w:rsid w:val="00912A5A"/>
    <w:rsid w:val="009149E4"/>
    <w:rsid w:val="00927369"/>
    <w:rsid w:val="00927E71"/>
    <w:rsid w:val="00930AA5"/>
    <w:rsid w:val="00935392"/>
    <w:rsid w:val="00942AB9"/>
    <w:rsid w:val="009613DA"/>
    <w:rsid w:val="00961654"/>
    <w:rsid w:val="00965D4C"/>
    <w:rsid w:val="009755F0"/>
    <w:rsid w:val="00981BEE"/>
    <w:rsid w:val="00986EA2"/>
    <w:rsid w:val="00996279"/>
    <w:rsid w:val="009A1792"/>
    <w:rsid w:val="009A2FFE"/>
    <w:rsid w:val="009B08DE"/>
    <w:rsid w:val="009B796D"/>
    <w:rsid w:val="009C22A7"/>
    <w:rsid w:val="009C44EB"/>
    <w:rsid w:val="009C7F99"/>
    <w:rsid w:val="009D144A"/>
    <w:rsid w:val="009D1FF5"/>
    <w:rsid w:val="009D7BE4"/>
    <w:rsid w:val="009E5DC7"/>
    <w:rsid w:val="00A066B9"/>
    <w:rsid w:val="00A07707"/>
    <w:rsid w:val="00A26170"/>
    <w:rsid w:val="00A33C02"/>
    <w:rsid w:val="00A362D3"/>
    <w:rsid w:val="00A36EC7"/>
    <w:rsid w:val="00A42F0E"/>
    <w:rsid w:val="00A43809"/>
    <w:rsid w:val="00A4473F"/>
    <w:rsid w:val="00A502B6"/>
    <w:rsid w:val="00A52B4C"/>
    <w:rsid w:val="00A54078"/>
    <w:rsid w:val="00A5566F"/>
    <w:rsid w:val="00A5612E"/>
    <w:rsid w:val="00A624E3"/>
    <w:rsid w:val="00A7213B"/>
    <w:rsid w:val="00A72F5C"/>
    <w:rsid w:val="00A74E3B"/>
    <w:rsid w:val="00A779E3"/>
    <w:rsid w:val="00A86640"/>
    <w:rsid w:val="00A90C39"/>
    <w:rsid w:val="00A9531E"/>
    <w:rsid w:val="00AA355E"/>
    <w:rsid w:val="00AA6D10"/>
    <w:rsid w:val="00AB6137"/>
    <w:rsid w:val="00AB6C3D"/>
    <w:rsid w:val="00AD1247"/>
    <w:rsid w:val="00AD7330"/>
    <w:rsid w:val="00AE2BBD"/>
    <w:rsid w:val="00AF1585"/>
    <w:rsid w:val="00AF182B"/>
    <w:rsid w:val="00AF1C4E"/>
    <w:rsid w:val="00B05AE3"/>
    <w:rsid w:val="00B05F76"/>
    <w:rsid w:val="00B17A9D"/>
    <w:rsid w:val="00B17FFE"/>
    <w:rsid w:val="00B2054C"/>
    <w:rsid w:val="00B2125F"/>
    <w:rsid w:val="00B23D58"/>
    <w:rsid w:val="00B24FD8"/>
    <w:rsid w:val="00B27234"/>
    <w:rsid w:val="00B279F0"/>
    <w:rsid w:val="00B417EC"/>
    <w:rsid w:val="00B55F35"/>
    <w:rsid w:val="00B60A54"/>
    <w:rsid w:val="00B6558C"/>
    <w:rsid w:val="00B666DA"/>
    <w:rsid w:val="00B66C98"/>
    <w:rsid w:val="00B74976"/>
    <w:rsid w:val="00B75EFC"/>
    <w:rsid w:val="00B80F23"/>
    <w:rsid w:val="00B87E38"/>
    <w:rsid w:val="00B9111C"/>
    <w:rsid w:val="00B94C29"/>
    <w:rsid w:val="00B96AD5"/>
    <w:rsid w:val="00B97310"/>
    <w:rsid w:val="00BA3527"/>
    <w:rsid w:val="00BA4293"/>
    <w:rsid w:val="00BB0571"/>
    <w:rsid w:val="00BB36B1"/>
    <w:rsid w:val="00BB795C"/>
    <w:rsid w:val="00BC21B7"/>
    <w:rsid w:val="00BC2AA1"/>
    <w:rsid w:val="00BD184F"/>
    <w:rsid w:val="00BD4323"/>
    <w:rsid w:val="00BE352A"/>
    <w:rsid w:val="00BF64B1"/>
    <w:rsid w:val="00C0055C"/>
    <w:rsid w:val="00C12CC4"/>
    <w:rsid w:val="00C42FF8"/>
    <w:rsid w:val="00C56660"/>
    <w:rsid w:val="00C75317"/>
    <w:rsid w:val="00C817F9"/>
    <w:rsid w:val="00C81B0B"/>
    <w:rsid w:val="00C81FE2"/>
    <w:rsid w:val="00C93B81"/>
    <w:rsid w:val="00CA07F8"/>
    <w:rsid w:val="00CA0BD4"/>
    <w:rsid w:val="00CA0F81"/>
    <w:rsid w:val="00CA776E"/>
    <w:rsid w:val="00CB38A9"/>
    <w:rsid w:val="00CB5E48"/>
    <w:rsid w:val="00CC5E3B"/>
    <w:rsid w:val="00CC7D23"/>
    <w:rsid w:val="00CD0A16"/>
    <w:rsid w:val="00CD46F9"/>
    <w:rsid w:val="00CD592B"/>
    <w:rsid w:val="00CE09CD"/>
    <w:rsid w:val="00CE1903"/>
    <w:rsid w:val="00CE202D"/>
    <w:rsid w:val="00CF3BFA"/>
    <w:rsid w:val="00D21F0A"/>
    <w:rsid w:val="00D23AD1"/>
    <w:rsid w:val="00D30C8C"/>
    <w:rsid w:val="00D31777"/>
    <w:rsid w:val="00D37509"/>
    <w:rsid w:val="00D44994"/>
    <w:rsid w:val="00D46FD1"/>
    <w:rsid w:val="00D5337D"/>
    <w:rsid w:val="00D57F39"/>
    <w:rsid w:val="00D62E5F"/>
    <w:rsid w:val="00D67DA5"/>
    <w:rsid w:val="00D727C4"/>
    <w:rsid w:val="00D76B0B"/>
    <w:rsid w:val="00D848B8"/>
    <w:rsid w:val="00D91620"/>
    <w:rsid w:val="00D950CC"/>
    <w:rsid w:val="00DA29B9"/>
    <w:rsid w:val="00DA5C3F"/>
    <w:rsid w:val="00DB024B"/>
    <w:rsid w:val="00DB1861"/>
    <w:rsid w:val="00DB6753"/>
    <w:rsid w:val="00DB731B"/>
    <w:rsid w:val="00DC332E"/>
    <w:rsid w:val="00DC402B"/>
    <w:rsid w:val="00DC62EC"/>
    <w:rsid w:val="00DD2043"/>
    <w:rsid w:val="00DD6675"/>
    <w:rsid w:val="00DF5FF9"/>
    <w:rsid w:val="00DF7356"/>
    <w:rsid w:val="00E06B3C"/>
    <w:rsid w:val="00E075F2"/>
    <w:rsid w:val="00E1647C"/>
    <w:rsid w:val="00E25EF4"/>
    <w:rsid w:val="00E33839"/>
    <w:rsid w:val="00E33B98"/>
    <w:rsid w:val="00E34A8C"/>
    <w:rsid w:val="00E379FB"/>
    <w:rsid w:val="00E41035"/>
    <w:rsid w:val="00E435AC"/>
    <w:rsid w:val="00E47B4F"/>
    <w:rsid w:val="00E5151A"/>
    <w:rsid w:val="00E61850"/>
    <w:rsid w:val="00E72575"/>
    <w:rsid w:val="00E86795"/>
    <w:rsid w:val="00E91972"/>
    <w:rsid w:val="00E92925"/>
    <w:rsid w:val="00EA3B41"/>
    <w:rsid w:val="00EA6534"/>
    <w:rsid w:val="00EB221A"/>
    <w:rsid w:val="00EB2F1E"/>
    <w:rsid w:val="00EB714B"/>
    <w:rsid w:val="00ED089F"/>
    <w:rsid w:val="00ED10EB"/>
    <w:rsid w:val="00ED182C"/>
    <w:rsid w:val="00ED4B0A"/>
    <w:rsid w:val="00EE1BE3"/>
    <w:rsid w:val="00EE542A"/>
    <w:rsid w:val="00EE78C3"/>
    <w:rsid w:val="00EF0229"/>
    <w:rsid w:val="00EF0E1C"/>
    <w:rsid w:val="00EF1BA6"/>
    <w:rsid w:val="00F03C99"/>
    <w:rsid w:val="00F050D0"/>
    <w:rsid w:val="00F1068E"/>
    <w:rsid w:val="00F3117E"/>
    <w:rsid w:val="00F311A8"/>
    <w:rsid w:val="00F35490"/>
    <w:rsid w:val="00F376C8"/>
    <w:rsid w:val="00F44B30"/>
    <w:rsid w:val="00F50CA2"/>
    <w:rsid w:val="00F554FB"/>
    <w:rsid w:val="00F70AE8"/>
    <w:rsid w:val="00F74E13"/>
    <w:rsid w:val="00F80365"/>
    <w:rsid w:val="00F81DF0"/>
    <w:rsid w:val="00F82C77"/>
    <w:rsid w:val="00F854DB"/>
    <w:rsid w:val="00F9058F"/>
    <w:rsid w:val="00F91E58"/>
    <w:rsid w:val="00F943EC"/>
    <w:rsid w:val="00FA55F0"/>
    <w:rsid w:val="00FB2CC8"/>
    <w:rsid w:val="00FC4B97"/>
    <w:rsid w:val="00FD01FE"/>
    <w:rsid w:val="00FD1CF2"/>
    <w:rsid w:val="00FE230C"/>
    <w:rsid w:val="00FF062F"/>
    <w:rsid w:val="00FF4628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ZqarUnV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0B28_gwj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B28_gwj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2015-02-19T00:15:00Z</dcterms:created>
  <dcterms:modified xsi:type="dcterms:W3CDTF">2015-02-19T00:15:00Z</dcterms:modified>
</cp:coreProperties>
</file>